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63" w:rsidRDefault="002C196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</w:p>
    <w:p w:rsidR="002C1963" w:rsidRDefault="001229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2C1963" w:rsidRDefault="002C196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2C1963" w:rsidRDefault="001229FB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Guidance Note: </w:t>
      </w:r>
      <w:r>
        <w:rPr>
          <w:rFonts w:ascii="Arial" w:eastAsia="Arial" w:hAnsi="Arial" w:cs="Arial"/>
          <w:sz w:val="24"/>
          <w:szCs w:val="24"/>
        </w:rPr>
        <w:t xml:space="preserve">This Schedule </w:t>
      </w:r>
      <w:proofErr w:type="gramStart"/>
      <w:r>
        <w:rPr>
          <w:rFonts w:ascii="Arial" w:eastAsia="Arial" w:hAnsi="Arial" w:cs="Arial"/>
          <w:sz w:val="24"/>
          <w:szCs w:val="24"/>
        </w:rPr>
        <w:t>should be used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show further detailed pricing information, in addition to the pricing in the Order Form] </w:t>
      </w:r>
    </w:p>
    <w:p w:rsidR="002C1963" w:rsidRDefault="002C1963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2C1963" w:rsidRDefault="002C1963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  <w:sectPr w:rsidR="002C1963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2C1963" w:rsidRDefault="002C1963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2C1963"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FB" w:rsidRDefault="001229FB">
      <w:pPr>
        <w:spacing w:after="0" w:line="240" w:lineRule="auto"/>
      </w:pPr>
      <w:r>
        <w:separator/>
      </w:r>
    </w:p>
  </w:endnote>
  <w:endnote w:type="continuationSeparator" w:id="0">
    <w:p w:rsidR="001229FB" w:rsidRDefault="0012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63" w:rsidRDefault="002C196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2C1963" w:rsidRDefault="001229F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2C1963" w:rsidRDefault="001229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63" w:rsidRDefault="002C19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2C1963" w:rsidRDefault="001229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RM6193</w:t>
    </w:r>
  </w:p>
  <w:p w:rsidR="002C1963" w:rsidRDefault="001229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2C1963" w:rsidRDefault="001229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FB" w:rsidRDefault="001229FB">
      <w:pPr>
        <w:spacing w:after="0" w:line="240" w:lineRule="auto"/>
      </w:pPr>
      <w:r>
        <w:separator/>
      </w:r>
    </w:p>
  </w:footnote>
  <w:footnote w:type="continuationSeparator" w:id="0">
    <w:p w:rsidR="001229FB" w:rsidRDefault="0012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63" w:rsidRDefault="001229F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1963" w:rsidRDefault="001229F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2C1963" w:rsidRDefault="002C19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63" w:rsidRDefault="001229F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2C1963" w:rsidRDefault="001229F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:rsidR="002C1963" w:rsidRDefault="001229F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2020</w:t>
    </w:r>
  </w:p>
  <w:p w:rsidR="002C1963" w:rsidRDefault="002C19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F6D"/>
    <w:multiLevelType w:val="multilevel"/>
    <w:tmpl w:val="B91634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63"/>
    <w:rsid w:val="001229FB"/>
    <w:rsid w:val="002C1963"/>
    <w:rsid w:val="00E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3B6C5-F8D9-4C6E-BD78-6189C8D1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ORevSVUTS1R7WGWav2E/uoH/w==">AMUW2mXm34+jc+ke9kYAYVZHHSiLVyfeW18XTiffJpq+3BEdcQe7SFGhps8ddg2K/WNuuBQjFu6MKCym2pJCPjle7kyWrsWbyIgiTIFeyHyS90T+BPLYiZvMKE/xSPETi3BfjUIeVGIn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steve hopkins</cp:lastModifiedBy>
  <cp:revision>2</cp:revision>
  <dcterms:created xsi:type="dcterms:W3CDTF">2021-06-07T12:48:00Z</dcterms:created>
  <dcterms:modified xsi:type="dcterms:W3CDTF">2021-06-07T12:48:00Z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